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EF023" w14:textId="77777777" w:rsidR="009716D5" w:rsidRPr="005F4CE2" w:rsidRDefault="00C8557C">
      <w:pPr>
        <w:rPr>
          <w:b/>
          <w:sz w:val="24"/>
          <w:szCs w:val="24"/>
        </w:rPr>
      </w:pPr>
      <w:r w:rsidRPr="005F4CE2">
        <w:rPr>
          <w:b/>
          <w:sz w:val="24"/>
          <w:szCs w:val="24"/>
        </w:rPr>
        <w:t>Immagini della mostra “Molti” di Antonio Biasiucci nei sotterranei delle Terme di Caracalla.</w:t>
      </w:r>
    </w:p>
    <w:p w14:paraId="63BF42C8" w14:textId="77777777" w:rsidR="00C8557C" w:rsidRPr="005F4CE2" w:rsidRDefault="00C8557C">
      <w:pPr>
        <w:rPr>
          <w:b/>
          <w:sz w:val="24"/>
          <w:szCs w:val="24"/>
        </w:rPr>
      </w:pPr>
    </w:p>
    <w:p w14:paraId="3B71EB37" w14:textId="77777777" w:rsidR="00C8557C" w:rsidRDefault="00C8557C">
      <w:pPr>
        <w:rPr>
          <w:b/>
          <w:sz w:val="24"/>
          <w:szCs w:val="24"/>
        </w:rPr>
      </w:pPr>
      <w:r w:rsidRPr="005F4CE2">
        <w:rPr>
          <w:b/>
          <w:sz w:val="24"/>
          <w:szCs w:val="24"/>
        </w:rPr>
        <w:t>Crediti fotografici</w:t>
      </w:r>
    </w:p>
    <w:p w14:paraId="1C5980CA" w14:textId="77777777" w:rsidR="00C8557C" w:rsidRDefault="00502D4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1-19 </w:t>
      </w:r>
      <w:r w:rsidR="00C8557C" w:rsidRPr="005F4CE2">
        <w:rPr>
          <w:rFonts w:cstheme="minorHAnsi"/>
          <w:b/>
          <w:sz w:val="24"/>
          <w:szCs w:val="24"/>
        </w:rPr>
        <w:t>©</w:t>
      </w:r>
      <w:r w:rsidR="00C8557C" w:rsidRPr="005F4CE2">
        <w:rPr>
          <w:b/>
          <w:sz w:val="24"/>
          <w:szCs w:val="24"/>
        </w:rPr>
        <w:t xml:space="preserve"> SSABAP_ph Caricchia_Giovinazzo</w:t>
      </w:r>
    </w:p>
    <w:p w14:paraId="30AE76C3" w14:textId="77777777" w:rsidR="00502D45" w:rsidRDefault="00502D45">
      <w:pPr>
        <w:rPr>
          <w:b/>
          <w:sz w:val="24"/>
          <w:szCs w:val="24"/>
        </w:rPr>
      </w:pPr>
      <w:r>
        <w:rPr>
          <w:b/>
          <w:sz w:val="24"/>
          <w:szCs w:val="24"/>
        </w:rPr>
        <w:t>20 Fulvio Ambrosio</w:t>
      </w:r>
    </w:p>
    <w:p w14:paraId="300EE537" w14:textId="77777777" w:rsidR="00502D45" w:rsidRPr="005F4CE2" w:rsidRDefault="00502D45">
      <w:pPr>
        <w:rPr>
          <w:b/>
          <w:sz w:val="24"/>
          <w:szCs w:val="24"/>
        </w:rPr>
      </w:pPr>
      <w:bookmarkStart w:id="0" w:name="_GoBack"/>
      <w:bookmarkEnd w:id="0"/>
    </w:p>
    <w:sectPr w:rsidR="00502D45" w:rsidRPr="005F4C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57C"/>
    <w:rsid w:val="00502D45"/>
    <w:rsid w:val="005F4CE2"/>
    <w:rsid w:val="006F4371"/>
    <w:rsid w:val="009716D5"/>
    <w:rsid w:val="00C8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FCB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</Words>
  <Characters>147</Characters>
  <Application>Microsoft Macintosh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dc:description/>
  <cp:lastModifiedBy>luca</cp:lastModifiedBy>
  <cp:revision>4</cp:revision>
  <dcterms:created xsi:type="dcterms:W3CDTF">2017-10-14T16:19:00Z</dcterms:created>
  <dcterms:modified xsi:type="dcterms:W3CDTF">2017-10-15T20:36:00Z</dcterms:modified>
</cp:coreProperties>
</file>